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B43" w:rsidRPr="00E65B43" w:rsidRDefault="00E65B43" w:rsidP="00CB49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32"/>
          <w:szCs w:val="24"/>
          <w:lang w:eastAsia="en-GB"/>
        </w:rPr>
      </w:pPr>
      <w:proofErr w:type="gramStart"/>
      <w:r w:rsidRPr="00E65B43">
        <w:rPr>
          <w:rFonts w:ascii="Times New Roman" w:eastAsia="Times New Roman" w:hAnsi="Times New Roman" w:cs="Times New Roman"/>
          <w:b/>
          <w:sz w:val="32"/>
          <w:szCs w:val="24"/>
          <w:lang w:eastAsia="en-GB"/>
        </w:rPr>
        <w:t>A Translators</w:t>
      </w:r>
      <w:proofErr w:type="gramEnd"/>
    </w:p>
    <w:p w:rsidR="00E65B43" w:rsidRDefault="00CB49F3" w:rsidP="00E65B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CB49F3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A </w:t>
      </w:r>
      <w:r w:rsidRPr="00CB49F3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Translator</w:t>
      </w:r>
      <w:r w:rsidRPr="00CB49F3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is a computer program that translates one programming language instruction(s) into another programming language instruction(s) without the loss of original meaning. OR, the translator will translate X language and produce X’ language. Where X is the MEANING and ‘(DASH) is the language. Some advanced translators will even change the logic (not meaning) or will simplify the logic without losing the essenc</w:t>
      </w:r>
      <w:r w:rsidR="00E65B43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e  </w:t>
      </w:r>
    </w:p>
    <w:p w:rsidR="00CB49F3" w:rsidRPr="00CB49F3" w:rsidRDefault="00CB49F3" w:rsidP="00E65B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CB49F3">
        <w:rPr>
          <w:rFonts w:ascii="Times New Roman" w:eastAsia="Times New Roman" w:hAnsi="Times New Roman" w:cs="Times New Roman"/>
          <w:b/>
          <w:bCs/>
          <w:sz w:val="36"/>
          <w:szCs w:val="36"/>
          <w:lang w:eastAsia="en-GB"/>
        </w:rPr>
        <w:t>Types</w:t>
      </w:r>
    </w:p>
    <w:p w:rsidR="00CB49F3" w:rsidRPr="00CB49F3" w:rsidRDefault="00CB49F3" w:rsidP="00CB49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CB49F3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If the translator translates a </w:t>
      </w:r>
      <w:hyperlink r:id="rId4" w:tooltip="High level language" w:history="1">
        <w:r w:rsidRPr="00CB49F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high level language</w:t>
        </w:r>
      </w:hyperlink>
      <w:r w:rsidRPr="00CB49F3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into an </w:t>
      </w:r>
      <w:hyperlink r:id="rId5" w:tooltip="Assembly language" w:history="1">
        <w:r w:rsidRPr="00CB49F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assembly</w:t>
        </w:r>
      </w:hyperlink>
      <w:r w:rsidRPr="00CB49F3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or </w:t>
      </w:r>
      <w:hyperlink r:id="rId6" w:tooltip="Machine language" w:history="1">
        <w:r w:rsidRPr="00CB49F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machine language</w:t>
        </w:r>
      </w:hyperlink>
      <w:r w:rsidRPr="00CB49F3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it is called a </w:t>
      </w:r>
      <w:hyperlink r:id="rId7" w:tooltip="Compiler" w:history="1">
        <w:r w:rsidRPr="00CB49F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compiler</w:t>
        </w:r>
      </w:hyperlink>
      <w:r w:rsidRPr="00CB49F3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. Examples include </w:t>
      </w:r>
      <w:hyperlink r:id="rId8" w:tooltip="Ada (programming language)" w:history="1">
        <w:proofErr w:type="spellStart"/>
        <w:r w:rsidRPr="00CB49F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Ada</w:t>
        </w:r>
        <w:proofErr w:type="spellEnd"/>
      </w:hyperlink>
      <w:r w:rsidRPr="00CB49F3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hyperlink r:id="rId9" w:tooltip="ALGOL" w:history="1">
        <w:r w:rsidRPr="00CB49F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ALGOL</w:t>
        </w:r>
      </w:hyperlink>
      <w:r w:rsidRPr="00CB49F3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hyperlink r:id="rId10" w:tooltip="BASIC" w:history="1">
        <w:r w:rsidRPr="00CB49F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BASIC</w:t>
        </w:r>
      </w:hyperlink>
      <w:r w:rsidRPr="00CB49F3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hyperlink r:id="rId11" w:tooltip="COBOL" w:history="1">
        <w:r w:rsidRPr="00CB49F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COBOL</w:t>
        </w:r>
      </w:hyperlink>
      <w:r w:rsidRPr="00CB49F3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hyperlink r:id="rId12" w:tooltip="FORTRAN" w:history="1">
        <w:r w:rsidRPr="00CB49F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FORTRAN</w:t>
        </w:r>
      </w:hyperlink>
      <w:r w:rsidRPr="00CB49F3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hyperlink r:id="rId13" w:tooltip="PL/I" w:history="1">
        <w:r w:rsidRPr="00CB49F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PL/I</w:t>
        </w:r>
      </w:hyperlink>
      <w:r w:rsidRPr="00CB49F3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hyperlink r:id="rId14" w:tooltip="C (programming language)" w:history="1">
        <w:r w:rsidRPr="00CB49F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C</w:t>
        </w:r>
      </w:hyperlink>
      <w:r w:rsidRPr="00CB49F3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hyperlink r:id="rId15" w:tooltip="C++" w:history="1">
        <w:r w:rsidRPr="00CB49F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C++</w:t>
        </w:r>
      </w:hyperlink>
      <w:r w:rsidRPr="00CB49F3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</w:p>
    <w:p w:rsidR="00CB49F3" w:rsidRPr="00CB49F3" w:rsidRDefault="00CB49F3" w:rsidP="00CB49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CB49F3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If the translator translates a high level language into an intermediate code which will be immediately executed it is called </w:t>
      </w:r>
      <w:hyperlink r:id="rId16" w:tooltip="Interpreter (computing)" w:history="1">
        <w:r w:rsidRPr="00CB49F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interpreter</w:t>
        </w:r>
      </w:hyperlink>
      <w:r w:rsidRPr="00CB49F3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. Examples include </w:t>
      </w:r>
      <w:hyperlink r:id="rId17" w:tooltip="APL (programming language)" w:history="1">
        <w:r w:rsidRPr="00CB49F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APL</w:t>
        </w:r>
      </w:hyperlink>
      <w:r w:rsidRPr="00CB49F3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hyperlink r:id="rId18" w:tooltip="Active Server Pages" w:history="1">
        <w:r w:rsidRPr="00CB49F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ASP</w:t>
        </w:r>
      </w:hyperlink>
      <w:r w:rsidRPr="00CB49F3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hyperlink r:id="rId19" w:tooltip="CYBOL (page does not exist)" w:history="1">
        <w:r w:rsidRPr="00CB49F3">
          <w:rPr>
            <w:rFonts w:ascii="Times New Roman" w:eastAsia="Times New Roman" w:hAnsi="Times New Roman" w:cs="Times New Roman"/>
            <w:color w:val="BA0000"/>
            <w:sz w:val="24"/>
            <w:szCs w:val="24"/>
            <w:u w:val="single"/>
            <w:lang w:eastAsia="en-GB"/>
          </w:rPr>
          <w:t>CYBOL</w:t>
        </w:r>
      </w:hyperlink>
      <w:r w:rsidRPr="00CB49F3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hyperlink r:id="rId20" w:tooltip="LISP" w:history="1">
        <w:r w:rsidRPr="00CB49F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LISP</w:t>
        </w:r>
      </w:hyperlink>
      <w:r w:rsidRPr="00CB49F3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hyperlink r:id="rId21" w:tooltip="Smalltalk" w:history="1">
        <w:r w:rsidRPr="00CB49F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Smalltalk</w:t>
        </w:r>
      </w:hyperlink>
      <w:r w:rsidRPr="00CB49F3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hyperlink r:id="rId22" w:tooltip="PHP" w:history="1">
        <w:r w:rsidRPr="00CB49F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PHP</w:t>
        </w:r>
      </w:hyperlink>
      <w:r w:rsidRPr="00CB49F3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and </w:t>
      </w:r>
      <w:hyperlink r:id="rId23" w:tooltip="PERL" w:history="1">
        <w:r w:rsidRPr="00CB49F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PERL</w:t>
        </w:r>
      </w:hyperlink>
      <w:r w:rsidRPr="00CB49F3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</w:p>
    <w:p w:rsidR="00CB49F3" w:rsidRPr="00CB49F3" w:rsidRDefault="00CB49F3" w:rsidP="00CB49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CB49F3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If the translator translates target/machine code to source language it is called a </w:t>
      </w:r>
      <w:hyperlink r:id="rId24" w:tooltip="Decompiler" w:history="1">
        <w:proofErr w:type="spellStart"/>
        <w:r w:rsidRPr="00CB49F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Decompiler</w:t>
        </w:r>
        <w:proofErr w:type="spellEnd"/>
      </w:hyperlink>
      <w:r w:rsidRPr="00CB49F3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. Example: </w:t>
      </w:r>
      <w:hyperlink r:id="rId25" w:tooltip="DCC" w:history="1">
        <w:r w:rsidRPr="00CB49F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DCC</w:t>
        </w:r>
      </w:hyperlink>
      <w:r w:rsidRPr="00CB49F3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hyperlink r:id="rId26" w:tooltip="Boomerang Decompilers (page does not exist)" w:history="1">
        <w:r w:rsidRPr="00CB49F3">
          <w:rPr>
            <w:rFonts w:ascii="Times New Roman" w:eastAsia="Times New Roman" w:hAnsi="Times New Roman" w:cs="Times New Roman"/>
            <w:color w:val="BA0000"/>
            <w:sz w:val="24"/>
            <w:szCs w:val="24"/>
            <w:u w:val="single"/>
            <w:lang w:eastAsia="en-GB"/>
          </w:rPr>
          <w:t xml:space="preserve">Boomerang </w:t>
        </w:r>
        <w:proofErr w:type="spellStart"/>
        <w:r w:rsidRPr="00CB49F3">
          <w:rPr>
            <w:rFonts w:ascii="Times New Roman" w:eastAsia="Times New Roman" w:hAnsi="Times New Roman" w:cs="Times New Roman"/>
            <w:color w:val="BA0000"/>
            <w:sz w:val="24"/>
            <w:szCs w:val="24"/>
            <w:u w:val="single"/>
            <w:lang w:eastAsia="en-GB"/>
          </w:rPr>
          <w:t>Decompilers</w:t>
        </w:r>
        <w:proofErr w:type="spellEnd"/>
      </w:hyperlink>
      <w:r w:rsidRPr="00CB49F3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and </w:t>
      </w:r>
      <w:hyperlink r:id="rId27" w:tooltip="Reverse Engineering Compiler (page does not exist)" w:history="1">
        <w:r w:rsidRPr="00CB49F3">
          <w:rPr>
            <w:rFonts w:ascii="Times New Roman" w:eastAsia="Times New Roman" w:hAnsi="Times New Roman" w:cs="Times New Roman"/>
            <w:color w:val="BA0000"/>
            <w:sz w:val="24"/>
            <w:szCs w:val="24"/>
            <w:u w:val="single"/>
            <w:lang w:eastAsia="en-GB"/>
          </w:rPr>
          <w:t>Reverse Engineering Compiler</w:t>
        </w:r>
      </w:hyperlink>
      <w:r w:rsidRPr="00CB49F3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(REC).</w:t>
      </w:r>
    </w:p>
    <w:p w:rsidR="00CB49F3" w:rsidRPr="00CB49F3" w:rsidRDefault="00CB49F3" w:rsidP="00CB49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CB49F3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If the translator translates assembly language to machine code such kind of translator is called </w:t>
      </w:r>
      <w:hyperlink r:id="rId28" w:tooltip="Assembly language" w:history="1">
        <w:r w:rsidRPr="00CB49F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assembler</w:t>
        </w:r>
      </w:hyperlink>
      <w:r w:rsidRPr="00CB49F3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. Examples include </w:t>
      </w:r>
      <w:hyperlink r:id="rId29" w:tooltip="MASM" w:history="1">
        <w:r w:rsidRPr="00CB49F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MASM</w:t>
        </w:r>
      </w:hyperlink>
      <w:r w:rsidRPr="00CB49F3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hyperlink r:id="rId30" w:tooltip="TASM" w:history="1">
        <w:r w:rsidRPr="00CB49F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TASM</w:t>
        </w:r>
      </w:hyperlink>
      <w:r w:rsidRPr="00CB49F3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hyperlink r:id="rId31" w:tooltip="Netwide Assembler" w:history="1">
        <w:r w:rsidRPr="00CB49F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NASM</w:t>
        </w:r>
      </w:hyperlink>
      <w:r w:rsidRPr="00CB49F3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and </w:t>
      </w:r>
      <w:hyperlink r:id="rId32" w:tooltip="FASM" w:history="1">
        <w:r w:rsidRPr="00CB49F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FASM</w:t>
        </w:r>
      </w:hyperlink>
      <w:r w:rsidRPr="00CB49F3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</w:p>
    <w:p w:rsidR="00CB49F3" w:rsidRPr="00CB49F3" w:rsidRDefault="00CB49F3" w:rsidP="00CB49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CB49F3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If the translator translates machine code into assembly language such kind of translator is called </w:t>
      </w:r>
      <w:hyperlink r:id="rId33" w:tooltip="Disassembler" w:history="1">
        <w:proofErr w:type="spellStart"/>
        <w:r w:rsidRPr="00CB49F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Disassembler</w:t>
        </w:r>
        <w:proofErr w:type="spellEnd"/>
      </w:hyperlink>
      <w:r w:rsidRPr="00CB49F3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. Examples include </w:t>
      </w:r>
      <w:hyperlink r:id="rId34" w:tooltip="Gdb" w:history="1">
        <w:proofErr w:type="spellStart"/>
        <w:r w:rsidRPr="00CB49F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gdb</w:t>
        </w:r>
        <w:proofErr w:type="spellEnd"/>
      </w:hyperlink>
      <w:r w:rsidRPr="00CB49F3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hyperlink r:id="rId35" w:tooltip="IDA Pro" w:history="1">
        <w:r w:rsidRPr="00CB49F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IDA Pro</w:t>
        </w:r>
      </w:hyperlink>
      <w:r w:rsidRPr="00CB49F3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and </w:t>
      </w:r>
      <w:hyperlink r:id="rId36" w:tooltip="OllyDbg" w:history="1">
        <w:proofErr w:type="spellStart"/>
        <w:r w:rsidRPr="00CB49F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OllyDbg</w:t>
        </w:r>
        <w:proofErr w:type="spellEnd"/>
      </w:hyperlink>
      <w:r w:rsidRPr="00CB49F3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</w:p>
    <w:p w:rsidR="001F2BFF" w:rsidRDefault="002B1D2B"/>
    <w:sectPr w:rsidR="001F2BFF" w:rsidSect="000B159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B49F3"/>
    <w:rsid w:val="000B1592"/>
    <w:rsid w:val="002B1C9D"/>
    <w:rsid w:val="002B1D2B"/>
    <w:rsid w:val="00A308D4"/>
    <w:rsid w:val="00CB49F3"/>
    <w:rsid w:val="00E65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592"/>
  </w:style>
  <w:style w:type="paragraph" w:styleId="Heading2">
    <w:name w:val="heading 2"/>
    <w:basedOn w:val="Normal"/>
    <w:link w:val="Heading2Char"/>
    <w:uiPriority w:val="9"/>
    <w:qFormat/>
    <w:rsid w:val="00CB49F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B49F3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CB49F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CB4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editsection">
    <w:name w:val="editsection"/>
    <w:basedOn w:val="DefaultParagraphFont"/>
    <w:rsid w:val="00CB49F3"/>
  </w:style>
  <w:style w:type="character" w:customStyle="1" w:styleId="mw-headline">
    <w:name w:val="mw-headline"/>
    <w:basedOn w:val="DefaultParagraphFont"/>
    <w:rsid w:val="00CB49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42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56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107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484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Ada_(programming_language)" TargetMode="External"/><Relationship Id="rId13" Type="http://schemas.openxmlformats.org/officeDocument/2006/relationships/hyperlink" Target="http://en.wikipedia.org/wiki/PL/I" TargetMode="External"/><Relationship Id="rId18" Type="http://schemas.openxmlformats.org/officeDocument/2006/relationships/hyperlink" Target="http://en.wikipedia.org/wiki/Active_Server_Pages" TargetMode="External"/><Relationship Id="rId26" Type="http://schemas.openxmlformats.org/officeDocument/2006/relationships/hyperlink" Target="http://en.wikipedia.org/w/index.php?title=Boomerang_Decompilers&amp;action=edit&amp;redlink=1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en.wikipedia.org/wiki/Smalltalk" TargetMode="External"/><Relationship Id="rId34" Type="http://schemas.openxmlformats.org/officeDocument/2006/relationships/hyperlink" Target="http://en.wikipedia.org/wiki/Gdb" TargetMode="External"/><Relationship Id="rId7" Type="http://schemas.openxmlformats.org/officeDocument/2006/relationships/hyperlink" Target="http://en.wikipedia.org/wiki/Compiler" TargetMode="External"/><Relationship Id="rId12" Type="http://schemas.openxmlformats.org/officeDocument/2006/relationships/hyperlink" Target="http://en.wikipedia.org/wiki/FORTRAN" TargetMode="External"/><Relationship Id="rId17" Type="http://schemas.openxmlformats.org/officeDocument/2006/relationships/hyperlink" Target="http://en.wikipedia.org/wiki/APL_(programming_language)" TargetMode="External"/><Relationship Id="rId25" Type="http://schemas.openxmlformats.org/officeDocument/2006/relationships/hyperlink" Target="http://en.wikipedia.org/wiki/DCC" TargetMode="External"/><Relationship Id="rId33" Type="http://schemas.openxmlformats.org/officeDocument/2006/relationships/hyperlink" Target="http://en.wikipedia.org/wiki/Disassembler" TargetMode="External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en.wikipedia.org/wiki/Interpreter_(computing)" TargetMode="External"/><Relationship Id="rId20" Type="http://schemas.openxmlformats.org/officeDocument/2006/relationships/hyperlink" Target="http://en.wikipedia.org/wiki/LISP" TargetMode="External"/><Relationship Id="rId29" Type="http://schemas.openxmlformats.org/officeDocument/2006/relationships/hyperlink" Target="http://en.wikipedia.org/wiki/MASM" TargetMode="External"/><Relationship Id="rId1" Type="http://schemas.openxmlformats.org/officeDocument/2006/relationships/styles" Target="styles.xml"/><Relationship Id="rId6" Type="http://schemas.openxmlformats.org/officeDocument/2006/relationships/hyperlink" Target="http://en.wikipedia.org/wiki/Machine_language" TargetMode="External"/><Relationship Id="rId11" Type="http://schemas.openxmlformats.org/officeDocument/2006/relationships/hyperlink" Target="http://en.wikipedia.org/wiki/COBOL" TargetMode="External"/><Relationship Id="rId24" Type="http://schemas.openxmlformats.org/officeDocument/2006/relationships/hyperlink" Target="http://en.wikipedia.org/wiki/Decompiler" TargetMode="External"/><Relationship Id="rId32" Type="http://schemas.openxmlformats.org/officeDocument/2006/relationships/hyperlink" Target="http://en.wikipedia.org/wiki/FASM" TargetMode="External"/><Relationship Id="rId37" Type="http://schemas.openxmlformats.org/officeDocument/2006/relationships/fontTable" Target="fontTable.xml"/><Relationship Id="rId5" Type="http://schemas.openxmlformats.org/officeDocument/2006/relationships/hyperlink" Target="http://en.wikipedia.org/wiki/Assembly_language" TargetMode="External"/><Relationship Id="rId15" Type="http://schemas.openxmlformats.org/officeDocument/2006/relationships/hyperlink" Target="http://en.wikipedia.org/wiki/C%2B%2B" TargetMode="External"/><Relationship Id="rId23" Type="http://schemas.openxmlformats.org/officeDocument/2006/relationships/hyperlink" Target="http://en.wikipedia.org/wiki/PERL" TargetMode="External"/><Relationship Id="rId28" Type="http://schemas.openxmlformats.org/officeDocument/2006/relationships/hyperlink" Target="http://en.wikipedia.org/wiki/Assembly_language" TargetMode="External"/><Relationship Id="rId36" Type="http://schemas.openxmlformats.org/officeDocument/2006/relationships/hyperlink" Target="http://en.wikipedia.org/wiki/OllyDbg" TargetMode="External"/><Relationship Id="rId10" Type="http://schemas.openxmlformats.org/officeDocument/2006/relationships/hyperlink" Target="http://en.wikipedia.org/wiki/BASIC" TargetMode="External"/><Relationship Id="rId19" Type="http://schemas.openxmlformats.org/officeDocument/2006/relationships/hyperlink" Target="http://en.wikipedia.org/w/index.php?title=CYBOL&amp;action=edit&amp;redlink=1" TargetMode="External"/><Relationship Id="rId31" Type="http://schemas.openxmlformats.org/officeDocument/2006/relationships/hyperlink" Target="http://en.wikipedia.org/wiki/Netwide_Assembler" TargetMode="External"/><Relationship Id="rId4" Type="http://schemas.openxmlformats.org/officeDocument/2006/relationships/hyperlink" Target="http://en.wikipedia.org/wiki/High_level_language" TargetMode="External"/><Relationship Id="rId9" Type="http://schemas.openxmlformats.org/officeDocument/2006/relationships/hyperlink" Target="http://en.wikipedia.org/wiki/ALGOL" TargetMode="External"/><Relationship Id="rId14" Type="http://schemas.openxmlformats.org/officeDocument/2006/relationships/hyperlink" Target="http://en.wikipedia.org/wiki/C_(programming_language)" TargetMode="External"/><Relationship Id="rId22" Type="http://schemas.openxmlformats.org/officeDocument/2006/relationships/hyperlink" Target="http://en.wikipedia.org/wiki/PHP" TargetMode="External"/><Relationship Id="rId27" Type="http://schemas.openxmlformats.org/officeDocument/2006/relationships/hyperlink" Target="http://en.wikipedia.org/w/index.php?title=Reverse_Engineering_Compiler&amp;action=edit&amp;redlink=1" TargetMode="External"/><Relationship Id="rId30" Type="http://schemas.openxmlformats.org/officeDocument/2006/relationships/hyperlink" Target="http://en.wikipedia.org/wiki/TASM" TargetMode="External"/><Relationship Id="rId35" Type="http://schemas.openxmlformats.org/officeDocument/2006/relationships/hyperlink" Target="http://en.wikipedia.org/wiki/IDA_P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587</Words>
  <Characters>3346</Characters>
  <Application>Microsoft Office Word</Application>
  <DocSecurity>0</DocSecurity>
  <Lines>27</Lines>
  <Paragraphs>7</Paragraphs>
  <ScaleCrop>false</ScaleCrop>
  <Company>Microsoft</Company>
  <LinksUpToDate>false</LinksUpToDate>
  <CharactersWithSpaces>3926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Wellington</dc:creator>
  <cp:lastModifiedBy>Wellington</cp:lastModifiedBy>
  <cp:revision>2</cp:revision>
  <dcterms:created xsi:type="dcterms:W3CDTF">2012-02-28T10:07:00Z</dcterms:created>
  <dcterms:modified xsi:type="dcterms:W3CDTF">2012-02-28T10:07:00Z</dcterms:modified>
</cp:coreProperties>
</file>